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15B4" w14:textId="2CF446F0" w:rsidR="000B022E" w:rsidRDefault="000B022E" w:rsidP="00AB5BD3">
      <w:pPr>
        <w:spacing w:line="276" w:lineRule="auto"/>
      </w:pPr>
      <w:r w:rsidRPr="002910E5">
        <w:rPr>
          <w:rFonts w:ascii="Arial" w:hAnsi="Arial" w:cs="Arial"/>
          <w:b/>
          <w:bCs/>
          <w:noProof/>
          <w:color w:val="009A81"/>
          <w:lang w:eastAsia="nb-NO"/>
        </w:rPr>
        <w:drawing>
          <wp:inline distT="0" distB="0" distL="0" distR="0" wp14:anchorId="5FFC31A1" wp14:editId="6908E406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07" cy="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662"/>
        <w:gridCol w:w="2020"/>
        <w:gridCol w:w="662"/>
        <w:gridCol w:w="1755"/>
        <w:gridCol w:w="445"/>
        <w:gridCol w:w="2174"/>
      </w:tblGrid>
      <w:tr w:rsidR="002D5C21" w14:paraId="2EE1AC7A" w14:textId="77777777" w:rsidTr="00E366C4">
        <w:tc>
          <w:tcPr>
            <w:tcW w:w="9639" w:type="dxa"/>
            <w:gridSpan w:val="7"/>
          </w:tcPr>
          <w:p w14:paraId="13BAF2F6" w14:textId="59032E0E" w:rsidR="000B022E" w:rsidRDefault="000B022E" w:rsidP="00AB5BD3">
            <w:pPr>
              <w:spacing w:line="276" w:lineRule="auto"/>
              <w:rPr>
                <w:rFonts w:ascii="Cambria" w:hAnsi="Cambria"/>
              </w:rPr>
            </w:pPr>
            <w:bookmarkStart w:id="0" w:name="_Hlk64440278"/>
            <w:r w:rsidRPr="000B022E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eastAsia="nb-NO"/>
              </w:rPr>
              <w:t>NMBU SKJEMA 4.1 Forslag medlemmer til bedømmelseskomité</w:t>
            </w:r>
          </w:p>
          <w:p w14:paraId="399850B1" w14:textId="77777777" w:rsidR="000B022E" w:rsidRDefault="000B022E" w:rsidP="00AB5BD3">
            <w:pPr>
              <w:spacing w:line="276" w:lineRule="auto"/>
              <w:rPr>
                <w:rFonts w:ascii="Cambria" w:hAnsi="Cambria"/>
              </w:rPr>
            </w:pPr>
          </w:p>
          <w:p w14:paraId="07FABDCB" w14:textId="3E97FD98" w:rsidR="000B022E" w:rsidRDefault="000B022E" w:rsidP="00E366C4">
            <w:pPr>
              <w:spacing w:line="276" w:lineRule="auto"/>
              <w:ind w:right="328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 xml:space="preserve">Dette skjemaet skal fylles </w:t>
            </w:r>
            <w:r>
              <w:rPr>
                <w:rFonts w:ascii="Cambria" w:hAnsi="Cambria"/>
              </w:rPr>
              <w:t xml:space="preserve">ut </w:t>
            </w:r>
            <w:r w:rsidRPr="002910E5">
              <w:rPr>
                <w:rFonts w:ascii="Cambria" w:hAnsi="Cambria"/>
              </w:rPr>
              <w:t xml:space="preserve">av </w:t>
            </w:r>
            <w:r w:rsidRPr="006F6AD5">
              <w:rPr>
                <w:rFonts w:ascii="Cambria" w:hAnsi="Cambria"/>
                <w:b/>
                <w:bCs/>
              </w:rPr>
              <w:t>hovedveileder</w:t>
            </w:r>
            <w:r>
              <w:rPr>
                <w:rFonts w:ascii="Cambria" w:hAnsi="Cambria"/>
              </w:rPr>
              <w:t xml:space="preserve">. </w:t>
            </w:r>
          </w:p>
          <w:p w14:paraId="67E87EAB" w14:textId="77777777" w:rsidR="00E366C4" w:rsidRDefault="00E366C4" w:rsidP="00E366C4">
            <w:pPr>
              <w:spacing w:line="276" w:lineRule="auto"/>
              <w:ind w:right="328"/>
              <w:rPr>
                <w:rFonts w:ascii="Cambria" w:hAnsi="Cambria"/>
              </w:rPr>
            </w:pPr>
          </w:p>
          <w:p w14:paraId="331BDFFB" w14:textId="75D497DB" w:rsidR="000B022E" w:rsidRPr="002910E5" w:rsidRDefault="000B022E" w:rsidP="00AB5BD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2910E5">
              <w:rPr>
                <w:rFonts w:ascii="Cambria" w:hAnsi="Cambria"/>
              </w:rPr>
              <w:t>kjema og vedlegg sendes per e-post til fakultetet</w:t>
            </w:r>
            <w:r w:rsidR="00851BE0">
              <w:rPr>
                <w:rFonts w:ascii="Cambria" w:hAnsi="Cambria"/>
              </w:rPr>
              <w:t xml:space="preserve"> </w:t>
            </w:r>
            <w:r w:rsidRPr="002910E5">
              <w:rPr>
                <w:rFonts w:ascii="Cambria" w:hAnsi="Cambria"/>
              </w:rPr>
              <w:t>(</w:t>
            </w:r>
            <w:hyperlink r:id="rId8" w:history="1">
              <w:r w:rsidR="00851BE0" w:rsidRPr="00D46845">
                <w:rPr>
                  <w:rStyle w:val="Hyperlink"/>
                  <w:rFonts w:ascii="Cambria" w:hAnsi="Cambria"/>
                </w:rPr>
                <w:t>https://www.nmbu.no/forskning/forskerutdanning/kontaktpersoner_phd</w:t>
              </w:r>
            </w:hyperlink>
            <w:r w:rsidRPr="002910E5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, med kopi til ph.d.-kandidaten, </w:t>
            </w:r>
            <w:r w:rsidRPr="002910E5">
              <w:rPr>
                <w:rFonts w:ascii="Cambria" w:hAnsi="Cambria"/>
              </w:rPr>
              <w:t>for videre behandling og godkjenning ved fakultetet.</w:t>
            </w:r>
          </w:p>
          <w:bookmarkEnd w:id="0"/>
          <w:p w14:paraId="4F6C7A06" w14:textId="77777777" w:rsidR="000B022E" w:rsidRPr="002910E5" w:rsidRDefault="000B022E" w:rsidP="00AB5BD3">
            <w:pPr>
              <w:spacing w:line="276" w:lineRule="auto"/>
              <w:rPr>
                <w:b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0B022E" w:rsidRPr="002910E5" w14:paraId="3F307103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1394635F" w14:textId="77777777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bookmarkStart w:id="1" w:name="_Hlk64440466"/>
                  <w:r w:rsidRPr="00AB5BD3">
                    <w:rPr>
                      <w:rFonts w:ascii="Cambria" w:hAnsi="Cambria"/>
                      <w:bCs/>
                    </w:rPr>
                    <w:t>Ph.d.-kandidat: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3EB4F539" w14:textId="77777777" w:rsidR="000B022E" w:rsidRPr="002910E5" w:rsidRDefault="000B022E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0B022E" w:rsidRPr="002910E5" w14:paraId="1C74865C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06C49BF" w14:textId="77777777" w:rsidR="000B022E" w:rsidRPr="000B022E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0B022E">
                    <w:rPr>
                      <w:rFonts w:ascii="Cambria" w:hAnsi="Cambria"/>
                    </w:rPr>
                    <w:t>Fakultet: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55ED12" w14:textId="77777777" w:rsidR="000B022E" w:rsidRPr="002910E5" w:rsidRDefault="006F4FF9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Style w:val="BrdtekstNMBU-skjema"/>
                        <w:color w:val="0000FF"/>
                        <w:szCs w:val="22"/>
                      </w:rPr>
                      <w:alias w:val="Fakultet"/>
                      <w:tag w:val="Fakultet"/>
                      <w:id w:val="1500390629"/>
                      <w:placeholder>
                        <w:docPart w:val="97EC5340414A41FEA9FD440709C16566"/>
                      </w:placeholder>
                      <w:showingPlcHdr/>
                      <w:dropDownList>
                        <w:listItem w:value="Velg et element."/>
                        <w:listItem w:displayText="Biovitenskap " w:value="Biovitenskap "/>
                        <w:listItem w:displayText="Handelshøgskolen  " w:value="Handelshøgskolen  "/>
                        <w:listItem w:displayText="Kjemi, bioteknologi og matvitenskap " w:value="Kjemi, bioteknologi og matvitenskap "/>
                        <w:listItem w:displayText="Landskap og samfunn" w:value="Landskap og samfunn"/>
                        <w:listItem w:displayText="Miljøvitenskap og naturforvaltning " w:value="Miljøvitenskap og naturforvaltning "/>
                        <w:listItem w:displayText="Realfag og teknologi " w:value="Realfag og teknologi "/>
                        <w:listItem w:displayText="Veterinærhøgskolen" w:value="Veterinærhøgskolen"/>
                      </w:dropDownList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20"/>
                      </w:rPr>
                    </w:sdtEndPr>
                    <w:sdtContent>
                      <w:r w:rsidR="000B022E" w:rsidRPr="002910E5">
                        <w:rPr>
                          <w:rStyle w:val="PlaceholderText"/>
                          <w:rFonts w:ascii="Cambria" w:hAnsi="Cambria" w:cs="Arial"/>
                          <w:color w:val="0000FF"/>
                          <w:sz w:val="22"/>
                          <w:szCs w:val="22"/>
                        </w:rPr>
                        <w:t>Velg et fakultet</w:t>
                      </w:r>
                    </w:sdtContent>
                  </w:sdt>
                </w:p>
              </w:tc>
            </w:tr>
            <w:tr w:rsidR="000B022E" w:rsidRPr="002910E5" w14:paraId="656C3EC5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69D0F21" w14:textId="5B223C1A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B5BD3">
                    <w:rPr>
                      <w:rFonts w:ascii="Cambria" w:hAnsi="Cambria"/>
                      <w:lang w:eastAsia="nb-NO"/>
                    </w:rPr>
                    <w:t>Avhandlingen leveres (</w:t>
                  </w:r>
                  <w:proofErr w:type="spellStart"/>
                  <w:r w:rsidRPr="00AB5BD3">
                    <w:rPr>
                      <w:rFonts w:ascii="Cambria" w:hAnsi="Cambria"/>
                      <w:lang w:eastAsia="nb-NO"/>
                    </w:rPr>
                    <w:t>ca</w:t>
                  </w:r>
                  <w:proofErr w:type="spellEnd"/>
                  <w:r w:rsidRPr="00AB5BD3">
                    <w:rPr>
                      <w:rFonts w:ascii="Cambria" w:hAnsi="Cambria"/>
                      <w:lang w:eastAsia="nb-NO"/>
                    </w:rPr>
                    <w:t>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25A188A" w14:textId="5829D22A" w:rsidR="000B022E" w:rsidRPr="000B022E" w:rsidRDefault="006F4FF9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olor w:val="0000FF"/>
                        <w:sz w:val="22"/>
                        <w:szCs w:val="22"/>
                      </w:rPr>
                      <w:id w:val="1271201491"/>
                      <w:placeholder>
                        <w:docPart w:val="A3332E688ECA4F6F90BA4D86E053131D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 w:rsidRPr="000B022E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FF"/>
                          <w:sz w:val="22"/>
                          <w:szCs w:val="22"/>
                        </w:rPr>
                        <w:t>Dato</w:t>
                      </w:r>
                    </w:sdtContent>
                  </w:sdt>
                </w:p>
              </w:tc>
            </w:tr>
            <w:tr w:rsidR="000B022E" w:rsidRPr="002910E5" w14:paraId="14BB0039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4B10734" w14:textId="5E66F00E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B5BD3">
                    <w:rPr>
                      <w:rFonts w:ascii="Cambria" w:hAnsi="Cambria"/>
                      <w:lang w:eastAsia="nb-NO"/>
                    </w:rPr>
                    <w:t>Foreslått disputas-dato: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66DFE21" w14:textId="6C1376C6" w:rsidR="000B022E" w:rsidRPr="002910E5" w:rsidRDefault="006F4FF9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  <w:color w:val="0000FF"/>
                      </w:rPr>
                      <w:id w:val="1313757505"/>
                      <w:placeholder>
                        <w:docPart w:val="38C93659D9824FB995D0B5E1CB3156B2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>
                        <w:rPr>
                          <w:rFonts w:ascii="Cambria" w:hAnsi="Cambria"/>
                          <w:color w:val="0000FF"/>
                        </w:rPr>
                        <w:t>D</w:t>
                      </w:r>
                      <w:r w:rsidR="000B022E" w:rsidRPr="002910E5">
                        <w:rPr>
                          <w:rFonts w:ascii="Cambria" w:hAnsi="Cambria"/>
                          <w:color w:val="0000FF"/>
                        </w:rPr>
                        <w:t>ato</w:t>
                      </w:r>
                    </w:sdtContent>
                  </w:sdt>
                </w:p>
              </w:tc>
            </w:tr>
            <w:bookmarkEnd w:id="1"/>
          </w:tbl>
          <w:p w14:paraId="00823858" w14:textId="77777777" w:rsidR="000B022E" w:rsidRDefault="000B022E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2C047964" w14:textId="6B4E7DAF" w:rsidR="006F6AD5" w:rsidRPr="00B00D53" w:rsidRDefault="006F6AD5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 w:rsidRPr="00B00D53">
              <w:rPr>
                <w:rFonts w:ascii="Cambria" w:hAnsi="Cambria" w:cs="Arial"/>
                <w:b/>
                <w:bCs/>
                <w:spacing w:val="-6"/>
                <w:lang w:val="nn-NO"/>
              </w:rPr>
              <w:t>OM OPPLÆRINGSDEL OG OBLIGATORISKE SEMINARER:</w:t>
            </w:r>
          </w:p>
          <w:p w14:paraId="1CFD8CF1" w14:textId="2D5FDFD6" w:rsidR="00AB5BD3" w:rsidRDefault="006F6AD5" w:rsidP="005808A9">
            <w:pPr>
              <w:spacing w:line="276" w:lineRule="auto"/>
              <w:ind w:right="262"/>
              <w:rPr>
                <w:rFonts w:ascii="Cambria" w:hAnsi="Cambria" w:cs="Arial"/>
                <w:spacing w:val="-6"/>
              </w:rPr>
            </w:pPr>
            <w:r>
              <w:rPr>
                <w:rFonts w:ascii="Cambria" w:hAnsi="Cambria" w:cs="Arial"/>
                <w:spacing w:val="-6"/>
              </w:rPr>
              <w:t>Fakultetets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ph.d.-rådgiver </w:t>
            </w:r>
            <w:r>
              <w:rPr>
                <w:rFonts w:ascii="Cambria" w:hAnsi="Cambria" w:cs="Arial"/>
                <w:spacing w:val="-6"/>
              </w:rPr>
              <w:t xml:space="preserve">kan utstede </w:t>
            </w:r>
            <w:r w:rsidR="00AB5BD3" w:rsidRPr="00AB5BD3">
              <w:rPr>
                <w:rFonts w:ascii="Cambria" w:hAnsi="Cambria" w:cs="Arial"/>
                <w:spacing w:val="-6"/>
              </w:rPr>
              <w:t>en PDF</w:t>
            </w:r>
            <w:r>
              <w:rPr>
                <w:rFonts w:ascii="Cambria" w:hAnsi="Cambria" w:cs="Arial"/>
                <w:spacing w:val="-6"/>
              </w:rPr>
              <w:t>-fil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av «FS-rapport 990.001»</w:t>
            </w:r>
            <w:r>
              <w:rPr>
                <w:rFonts w:ascii="Cambria" w:hAnsi="Cambria" w:cs="Arial"/>
                <w:spacing w:val="-6"/>
              </w:rPr>
              <w:t xml:space="preserve">. Denne </w:t>
            </w:r>
            <w:r w:rsidR="00AB5BD3" w:rsidRPr="00AB5BD3">
              <w:rPr>
                <w:rFonts w:ascii="Cambria" w:hAnsi="Cambria" w:cs="Arial"/>
                <w:spacing w:val="-6"/>
              </w:rPr>
              <w:t>viser hvilke emner/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kurs </w:t>
            </w:r>
            <w:r>
              <w:rPr>
                <w:rFonts w:ascii="Cambria" w:hAnsi="Cambria" w:cs="Arial"/>
                <w:spacing w:val="-6"/>
              </w:rPr>
              <w:t>som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er godkjent i opplæringsdelen.</w:t>
            </w:r>
          </w:p>
          <w:p w14:paraId="521ADAF3" w14:textId="77777777" w:rsidR="005808A9" w:rsidRPr="005808A9" w:rsidRDefault="005808A9" w:rsidP="005808A9">
            <w:pPr>
              <w:spacing w:line="276" w:lineRule="auto"/>
              <w:ind w:right="262"/>
              <w:rPr>
                <w:rFonts w:ascii="Cambria" w:hAnsi="Cambria"/>
                <w:spacing w:val="-2"/>
                <w:lang w:eastAsia="nb-NO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622C0DB2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7F0A71D" w14:textId="738F5B2B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>Ph.d.-kandidaten har gjennomført opplæringsdelen nøyaktig som beskrevet i den godkjente utdanningsplanen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5F6BA6E2" w14:textId="77777777" w:rsidR="00C94946" w:rsidRPr="00C94946" w:rsidRDefault="00C94946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</w:p>
                <w:p w14:paraId="3FEE05F1" w14:textId="62D11137" w:rsidR="00C94946" w:rsidRPr="00E43D91" w:rsidRDefault="006F4FF9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43243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spacing w:val="-6"/>
                    </w:rPr>
                    <w:t>Ja</w:t>
                  </w:r>
                </w:p>
                <w:p w14:paraId="2966C039" w14:textId="1E0512DB" w:rsidR="00C94946" w:rsidRPr="00E43D91" w:rsidRDefault="006F4FF9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0700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spacing w:val="-6"/>
                    </w:rPr>
                    <w:t>ei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br/>
                  </w:r>
                </w:p>
                <w:p w14:paraId="1647F91A" w14:textId="7D13490F" w:rsidR="00AB5BD3" w:rsidRPr="00C94946" w:rsidRDefault="00AB5BD3" w:rsidP="00C94946">
                  <w:pPr>
                    <w:spacing w:line="276" w:lineRule="auto"/>
                    <w:rPr>
                      <w:rFonts w:ascii="Cambria" w:hAnsi="Cambria"/>
                      <w:spacing w:val="-6"/>
                    </w:rPr>
                  </w:pPr>
                  <w:r>
                    <w:rPr>
                      <w:rFonts w:ascii="Cambria" w:hAnsi="Cambria"/>
                      <w:spacing w:val="-6"/>
                    </w:rPr>
                    <w:t>Kommentarer:</w:t>
                  </w:r>
                </w:p>
              </w:tc>
            </w:tr>
            <w:tr w:rsidR="00AB5BD3" w:rsidRPr="002910E5" w14:paraId="2B88F09A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F1648CB" w14:textId="112F08AC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Ph.d.-kandidaten har gjennomført </w:t>
                  </w:r>
                  <w:r w:rsidR="001D78F8">
                    <w:rPr>
                      <w:rFonts w:ascii="Cambria" w:hAnsi="Cambria"/>
                      <w:color w:val="000000"/>
                      <w:spacing w:val="-6"/>
                    </w:rPr>
                    <w:t>kurs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som avviker 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 xml:space="preserve">fra den godkjente </w:t>
                  </w:r>
                  <w:r w:rsidR="001B2EC6">
                    <w:rPr>
                      <w:rFonts w:ascii="Cambria" w:hAnsi="Cambria"/>
                      <w:color w:val="000000"/>
                      <w:spacing w:val="-10"/>
                    </w:rPr>
                    <w:t>opplæringsdelen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>, og h</w:t>
                  </w:r>
                  <w:r>
                    <w:rPr>
                      <w:rFonts w:ascii="Cambria" w:hAnsi="Cambria"/>
                      <w:spacing w:val="-2"/>
                      <w:lang w:eastAsia="nb-NO"/>
                    </w:rPr>
                    <w:t>ar levert eller vil snarest levere</w:t>
                  </w:r>
                  <w:r>
                    <w:rPr>
                      <w:rFonts w:ascii="Cambria" w:hAnsi="Cambria"/>
                      <w:color w:val="000000"/>
                      <w:spacing w:val="-8"/>
                    </w:rPr>
                    <w:t xml:space="preserve"> «NMBU 3.2 Søknad om godkjenning av opplæringsdel»</w:t>
                  </w:r>
                </w:p>
              </w:tc>
              <w:tc>
                <w:tcPr>
                  <w:tcW w:w="5157" w:type="dxa"/>
                  <w:vAlign w:val="center"/>
                </w:tcPr>
                <w:p w14:paraId="73ADF3EA" w14:textId="550CD40D" w:rsidR="00C94946" w:rsidRPr="006F4FF9" w:rsidRDefault="006F4FF9" w:rsidP="00C94946">
                  <w:pPr>
                    <w:pStyle w:val="Skjemaoverskrifter"/>
                    <w:spacing w:before="240"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</w:rPr>
                      <w:id w:val="277765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6F4FF9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4946" w:rsidRPr="006F4FF9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  <w:t xml:space="preserve">  Har levert</w:t>
                  </w:r>
                </w:p>
                <w:p w14:paraId="18D0CAC0" w14:textId="67EBDEE7" w:rsidR="00AB5BD3" w:rsidRPr="006F4FF9" w:rsidRDefault="006F4FF9" w:rsidP="00AB5BD3">
                  <w:pPr>
                    <w:pStyle w:val="Skjemaoverskrifter"/>
                    <w:spacing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</w:rPr>
                      <w:id w:val="-121796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6F4FF9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4946" w:rsidRPr="006F4FF9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</w:rPr>
                    <w:t xml:space="preserve">  Vil levere</w:t>
                  </w:r>
                </w:p>
                <w:p w14:paraId="24F37980" w14:textId="7C8E364E" w:rsidR="00AB5BD3" w:rsidRPr="00AB5BD3" w:rsidRDefault="00AB5BD3" w:rsidP="00C94946">
                  <w:pPr>
                    <w:pStyle w:val="Skjemaoverskrifter"/>
                    <w:spacing w:after="240"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  <w:r w:rsidRPr="00AB5BD3">
                    <w:rPr>
                      <w:rFonts w:ascii="Cambria" w:hAnsi="Cambria"/>
                      <w:b w:val="0"/>
                      <w:bCs w:val="0"/>
                      <w:caps w:val="0"/>
                      <w:color w:val="0000FF"/>
                      <w:spacing w:val="-6"/>
                      <w:sz w:val="22"/>
                      <w:szCs w:val="22"/>
                    </w:rPr>
                    <w:br/>
                  </w:r>
                  <w:r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</w:rPr>
                    <w:t>K</w:t>
                  </w:r>
                  <w:r w:rsidRPr="00AB5BD3"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</w:rPr>
                    <w:t>ommentarer:</w:t>
                  </w:r>
                </w:p>
              </w:tc>
            </w:tr>
            <w:tr w:rsidR="00AB5BD3" w:rsidRPr="002910E5" w14:paraId="60AA1EFF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3F831A43" w14:textId="01959F59" w:rsidR="00AB5BD3" w:rsidRPr="000B022E" w:rsidRDefault="005808A9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Ph.d.-kandidaten har gjennomført </w:t>
                  </w:r>
                  <w:r w:rsidR="00AB5BD3">
                    <w:rPr>
                      <w:rFonts w:ascii="Cambria" w:hAnsi="Cambria"/>
                      <w:color w:val="000000"/>
                      <w:spacing w:val="-6"/>
                    </w:rPr>
                    <w:t>følgende seminarer: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2BE4B6B" w14:textId="77777777" w:rsidR="00C94946" w:rsidRPr="00E43D91" w:rsidRDefault="006F4FF9" w:rsidP="00C94946">
                  <w:pPr>
                    <w:spacing w:before="24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1493865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Startseminaret                   </w:t>
                  </w:r>
                </w:p>
                <w:p w14:paraId="595FEE9C" w14:textId="77777777" w:rsidR="00C94946" w:rsidRPr="00E43D91" w:rsidRDefault="006F4FF9" w:rsidP="00C94946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2019432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Midtveisevalueringen      </w:t>
                  </w:r>
                </w:p>
                <w:p w14:paraId="5051ACFE" w14:textId="77777777" w:rsidR="00C94946" w:rsidRPr="00E43D91" w:rsidRDefault="006F4FF9" w:rsidP="00C94946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1358155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Sluttseminaret                     </w:t>
                  </w:r>
                </w:p>
                <w:p w14:paraId="67CDE3D4" w14:textId="08084D62" w:rsidR="00AB5BD3" w:rsidRPr="00AB5BD3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eastAsia="nb-NO"/>
                    </w:rPr>
                  </w:pPr>
                  <w:r>
                    <w:rPr>
                      <w:rFonts w:ascii="Cambria" w:hAnsi="Cambria"/>
                      <w:spacing w:val="-6"/>
                    </w:rPr>
                    <w:t>Kommentarer:</w:t>
                  </w:r>
                </w:p>
              </w:tc>
            </w:tr>
          </w:tbl>
          <w:p w14:paraId="5EB05CB6" w14:textId="717A3909" w:rsidR="002D5C21" w:rsidRDefault="002D5C21" w:rsidP="00AB5BD3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eastAsia="nb-NO"/>
              </w:rPr>
            </w:pPr>
          </w:p>
        </w:tc>
      </w:tr>
      <w:tr w:rsidR="002D5C21" w14:paraId="68CDF93F" w14:textId="77777777" w:rsidTr="00E366C4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C12D1" w14:textId="77777777" w:rsidR="002D5C21" w:rsidRDefault="002D5C21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63DB39EF" w14:textId="640ED4F9" w:rsidR="006F6AD5" w:rsidRDefault="006F6AD5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280D44C7" w14:textId="77777777" w:rsidR="005808A9" w:rsidRDefault="005808A9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115AF0A1" w14:textId="338DD96F" w:rsidR="006F6AD5" w:rsidRDefault="006F6AD5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</w:tc>
      </w:tr>
      <w:tr w:rsidR="002D5C21" w14:paraId="3C69BF9A" w14:textId="77777777" w:rsidTr="00E366C4">
        <w:tc>
          <w:tcPr>
            <w:tcW w:w="9639" w:type="dxa"/>
            <w:gridSpan w:val="7"/>
            <w:hideMark/>
          </w:tcPr>
          <w:p w14:paraId="2F173B85" w14:textId="3FB87325" w:rsidR="006F6AD5" w:rsidRPr="006F6AD5" w:rsidRDefault="006F6AD5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lastRenderedPageBreak/>
              <w:t xml:space="preserve">OM </w:t>
            </w:r>
            <w:r w:rsidR="005808A9">
              <w:rPr>
                <w:rFonts w:ascii="Cambria" w:hAnsi="Cambria" w:cs="Arial"/>
                <w:b/>
                <w:bCs/>
                <w:spacing w:val="-6"/>
                <w:lang w:val="nn-NO"/>
              </w:rPr>
              <w:t>BEDØMMELSESKOMITEEN</w:t>
            </w:r>
            <w:r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6F6AD5" w:rsidRPr="002910E5" w14:paraId="56D1EE20" w14:textId="77777777" w:rsidTr="00D5790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5AB8F8F" w14:textId="5A756FEE" w:rsidR="006F6AD5" w:rsidRPr="006F6AD5" w:rsidRDefault="005808A9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</w:t>
                  </w:r>
                  <w:r w:rsidR="006F6AD5" w:rsidRPr="006F6AD5">
                    <w:rPr>
                      <w:rFonts w:ascii="Cambria" w:hAnsi="Cambria"/>
                      <w:lang w:eastAsia="nb-NO"/>
                    </w:rPr>
                    <w:t>edømmelseskomité</w:t>
                  </w:r>
                  <w:r>
                    <w:rPr>
                      <w:rFonts w:ascii="Cambria" w:hAnsi="Cambria"/>
                      <w:lang w:eastAsia="nb-NO"/>
                    </w:rPr>
                    <w:t>en</w:t>
                  </w:r>
                  <w:r w:rsidR="006F6AD5" w:rsidRPr="006F6AD5">
                    <w:rPr>
                      <w:rFonts w:ascii="Cambria" w:hAnsi="Cambria"/>
                      <w:lang w:eastAsia="nb-NO"/>
                    </w:rPr>
                    <w:t xml:space="preserve"> foreslås for bedømmelse av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14:paraId="5C8C19EA" w14:textId="74A7C473" w:rsidR="006F6AD5" w:rsidRPr="00C94946" w:rsidRDefault="006F4FF9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-317956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C94946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C94946">
                    <w:rPr>
                      <w:rFonts w:ascii="Cambria" w:hAnsi="Cambria"/>
                      <w:spacing w:val="-2"/>
                      <w:lang w:eastAsia="nb-NO"/>
                    </w:rPr>
                    <w:t xml:space="preserve">      Avhandlingen</w:t>
                  </w:r>
                </w:p>
                <w:p w14:paraId="5C639AC4" w14:textId="1884D1BE" w:rsidR="006F6AD5" w:rsidRPr="005808A9" w:rsidRDefault="006F4FF9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194425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5808A9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5808A9">
                    <w:rPr>
                      <w:rFonts w:ascii="Cambria" w:hAnsi="Cambria"/>
                      <w:spacing w:val="-2"/>
                      <w:lang w:eastAsia="nb-NO"/>
                    </w:rPr>
                    <w:t xml:space="preserve">      Prøveforelesning</w:t>
                  </w:r>
                </w:p>
                <w:p w14:paraId="20D99911" w14:textId="100057E7" w:rsidR="006F6AD5" w:rsidRPr="002910E5" w:rsidRDefault="006F4FF9" w:rsidP="006F6AD5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-395741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5808A9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5808A9">
                    <w:rPr>
                      <w:rFonts w:ascii="Cambria" w:hAnsi="Cambria"/>
                      <w:spacing w:val="-2"/>
                      <w:lang w:eastAsia="nb-NO"/>
                    </w:rPr>
                    <w:t xml:space="preserve">      Disputas</w:t>
                  </w:r>
                </w:p>
              </w:tc>
            </w:tr>
            <w:tr w:rsidR="006F6AD5" w:rsidRPr="002910E5" w14:paraId="4C30257F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EA9305E" w14:textId="07EC3497" w:rsidR="006F6AD5" w:rsidRPr="006F6AD5" w:rsidRDefault="006F6AD5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6F6AD5">
                    <w:rPr>
                      <w:rFonts w:ascii="Cambria" w:hAnsi="Cambria"/>
                      <w:lang w:eastAsia="nb-NO"/>
                    </w:rPr>
                    <w:t>De foreslåtte medlemmene er forespurt og har sagt seg villig til å sitte i komitéen: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1685FCD" w14:textId="4DD887F1" w:rsidR="006F6AD5" w:rsidRPr="00962E8C" w:rsidRDefault="006F4FF9" w:rsidP="00962E8C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27745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Ja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4773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ei</w:t>
                  </w:r>
                </w:p>
              </w:tc>
            </w:tr>
            <w:tr w:rsidR="006F6AD5" w:rsidRPr="002910E5" w14:paraId="28ECE17A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E1B53DF" w14:textId="750DE588" w:rsidR="006F6AD5" w:rsidRPr="000B022E" w:rsidRDefault="006F6AD5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  <w:lang w:eastAsia="nb-NO"/>
                    </w:rPr>
                    <w:t>Bedømmelseskomitéen består av minst tre medlemmer som til sammen dekker doktorgradsarbeidets fagfelt: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B5C8F28" w14:textId="6AE2C3E5" w:rsidR="006F6AD5" w:rsidRPr="00962E8C" w:rsidRDefault="006F4FF9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6846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Ja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835295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ei</w:t>
                  </w:r>
                </w:p>
              </w:tc>
            </w:tr>
            <w:tr w:rsidR="005808A9" w:rsidRPr="002910E5" w14:paraId="791B58B7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5C34C8F7" w14:textId="1BA7C650" w:rsidR="005808A9" w:rsidRPr="005808A9" w:rsidRDefault="005808A9" w:rsidP="005808A9">
                  <w:pPr>
                    <w:spacing w:line="276" w:lineRule="auto"/>
                    <w:rPr>
                      <w:rFonts w:ascii="Cambria" w:hAnsi="Cambria"/>
                      <w:color w:val="000000"/>
                      <w:lang w:eastAsia="nb-NO"/>
                    </w:rPr>
                  </w:pPr>
                  <w:r w:rsidRPr="005808A9">
                    <w:rPr>
                      <w:rFonts w:ascii="Cambria" w:hAnsi="Cambria"/>
                      <w:color w:val="000000"/>
                      <w:lang w:eastAsia="nb-NO"/>
                    </w:rPr>
                    <w:t xml:space="preserve">Redegjørelse dersom det mangler kvinnelig eller mannlig medlem og/eller medlem fra utenlandsk institusjon: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00E8BF0" w14:textId="19889D6C" w:rsidR="005808A9" w:rsidRPr="005808A9" w:rsidRDefault="005808A9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r w:rsidRPr="005808A9">
                    <w:rPr>
                      <w:rFonts w:ascii="Cambria" w:hAnsi="Cambria"/>
                      <w:color w:val="000000" w:themeColor="text1"/>
                      <w:lang w:eastAsia="nb-NO"/>
                    </w:rPr>
                    <w:t>Kommentar:</w:t>
                  </w:r>
                </w:p>
              </w:tc>
            </w:tr>
          </w:tbl>
          <w:p w14:paraId="72803B24" w14:textId="0F5C8DA6" w:rsidR="00AB5BD3" w:rsidRDefault="00AB5BD3" w:rsidP="005808A9">
            <w:pPr>
              <w:spacing w:line="276" w:lineRule="auto"/>
              <w:rPr>
                <w:rFonts w:ascii="Cambria" w:hAnsi="Cambria" w:cs="Arial"/>
                <w:i/>
                <w:iCs/>
                <w:spacing w:val="-6"/>
                <w:sz w:val="20"/>
                <w:szCs w:val="20"/>
              </w:rPr>
            </w:pPr>
          </w:p>
        </w:tc>
      </w:tr>
      <w:tr w:rsidR="009F2A37" w14:paraId="43A5F26E" w14:textId="77777777" w:rsidTr="005808A9">
        <w:tc>
          <w:tcPr>
            <w:tcW w:w="1921" w:type="dxa"/>
            <w:tcBorders>
              <w:top w:val="nil"/>
              <w:left w:val="nil"/>
              <w:bottom w:val="nil"/>
            </w:tcBorders>
            <w:hideMark/>
          </w:tcPr>
          <w:p w14:paraId="3FE84399" w14:textId="7BACDA9C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4C761774" w14:textId="3359BF88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</w:tcBorders>
            <w:hideMark/>
          </w:tcPr>
          <w:p w14:paraId="696E92EE" w14:textId="2E779593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5207B3D7" w14:textId="511E6BED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0C8B10DB" w14:textId="120C07A0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445" w:type="dxa"/>
          </w:tcPr>
          <w:p w14:paraId="4E125B8D" w14:textId="1FEAB2A1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14F20B1" w14:textId="77777777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</w:tr>
      <w:tr w:rsidR="002D5C21" w14:paraId="122E106C" w14:textId="77777777" w:rsidTr="00E366C4">
        <w:tc>
          <w:tcPr>
            <w:tcW w:w="9639" w:type="dxa"/>
            <w:gridSpan w:val="7"/>
          </w:tcPr>
          <w:p w14:paraId="762D48EA" w14:textId="63627E31" w:rsidR="002D5C21" w:rsidRPr="005808A9" w:rsidRDefault="005808A9" w:rsidP="005808A9">
            <w:pPr>
              <w:spacing w:after="120" w:line="276" w:lineRule="auto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FØLGENDE MEDLEMMER FORESLÅS</w:t>
            </w:r>
            <w:r w:rsidR="002D5C21">
              <w:rPr>
                <w:rFonts w:ascii="Cambria" w:hAnsi="Cambria"/>
                <w:b/>
                <w:bCs/>
                <w:lang w:eastAsia="nb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72C87E9A" w14:textId="77777777" w:rsidTr="00985AEF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FF86674" w14:textId="7058FA90" w:rsidR="00AB5BD3" w:rsidRPr="00E366C4" w:rsidRDefault="00AB5BD3" w:rsidP="00AB5BD3">
                  <w:pPr>
                    <w:spacing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Førsteopponent: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477F1EAC" w14:textId="77777777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AB5BD3" w:rsidRPr="002910E5" w14:paraId="03C04E36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0ADDD26" w14:textId="5CAA9A79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909B060" w14:textId="3474EDA6" w:rsidR="00AB5BD3" w:rsidRPr="002910E5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6F4FF9" w:rsidRPr="002910E5" w14:paraId="1A0FAF01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3B5BE66" w14:textId="4D05A014" w:rsidR="006F4FF9" w:rsidRP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iCs/>
                    </w:rPr>
                  </w:pPr>
                  <w:r w:rsidRPr="006F4FF9">
                    <w:rPr>
                      <w:rFonts w:ascii="Cambria" w:hAnsi="Cambria"/>
                      <w:iCs/>
                    </w:rPr>
                    <w:t xml:space="preserve">Arbeidssted (engelsk institusjonsnavn):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0E562680" w14:textId="77777777" w:rsidR="006F4FF9" w:rsidRPr="002910E5" w:rsidRDefault="006F4FF9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AB5BD3" w:rsidRPr="002910E5" w14:paraId="36071F73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385207F" w14:textId="04CDC2AA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97EF198" w14:textId="0D69A5FB" w:rsidR="00AB5BD3" w:rsidRPr="00AB5BD3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eastAsia="nb-NO"/>
                    </w:rPr>
                  </w:pPr>
                </w:p>
              </w:tc>
            </w:tr>
            <w:tr w:rsidR="00AB5BD3" w:rsidRPr="002910E5" w14:paraId="2788C25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A4E4057" w14:textId="671983CF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70720F9" w14:textId="41601FB0" w:rsidR="00AB5BD3" w:rsidRPr="000B022E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AB5BD3" w:rsidRPr="002910E5" w14:paraId="68EF5997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494E4FD" w14:textId="053B73C3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F21A623" w14:textId="283FD6AB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AB5BD3" w:rsidRPr="002910E5" w14:paraId="5F70F94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4CDDA2" w14:textId="7F8E14FB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CDF5948" w14:textId="04DDF3D9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AB5BD3" w:rsidRPr="002910E5" w14:paraId="3903D034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9DD3931" w14:textId="26C251DC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spacing w:val="-10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6E7E331" w14:textId="3B9424EC" w:rsidR="00AB5BD3" w:rsidRDefault="006F4FF9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558018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42595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E366C4" w:rsidRPr="002910E5" w14:paraId="7F196BE8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4B09748" w14:textId="6D1FA190" w:rsidR="00E366C4" w:rsidRPr="00F21F74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A892EE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12D6642D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27F32C70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36FC9469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537DDE94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5E87919" w14:textId="09EE0EFA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Andre</w:t>
                  </w: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opponent: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7A939E" w14:textId="0A70FBED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E366C4" w:rsidRPr="002910E5" w14:paraId="2DFF55DC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FCF119" w14:textId="378DA533" w:rsidR="00E366C4" w:rsidRP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2BA3E93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4B9AE804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48A1928" w14:textId="79664BBE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6F4FF9">
                    <w:rPr>
                      <w:rFonts w:ascii="Cambria" w:hAnsi="Cambria"/>
                      <w:iCs/>
                    </w:rPr>
                    <w:t xml:space="preserve">Arbeidssted (engelsk institusjonsnavn):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0F3FF6E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2E0E5978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55E5CB5" w14:textId="778B1154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0176F1C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084E440E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AEB3B6" w14:textId="3D95947E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63131BE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574F3F8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A849458" w14:textId="16441F44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B3BFC6A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6405D6B6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FA6E8D1" w14:textId="4F0ADEC8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513E7470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33563CF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016B9D" w14:textId="182A71B6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18A57C8" w14:textId="1CCC8E15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177374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9902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6F4FF9" w:rsidRPr="002910E5" w14:paraId="7D9AE9F7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F84C343" w14:textId="3B0E9F91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343DDA6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3E82DD38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1B39888A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0937D8BF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128017AF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75679B97" w14:textId="0E3D819E" w:rsidR="006F4FF9" w:rsidRPr="00E366C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Tredjeopponent/3. medlem (komiteens leder/koordinator):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C8F588" w14:textId="0E320B23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6F4FF9" w:rsidRPr="002910E5" w14:paraId="4CE758E2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4435A7B" w14:textId="6249C6A4" w:rsidR="006F4FF9" w:rsidRPr="00E366C4" w:rsidRDefault="006F4FF9" w:rsidP="006F4FF9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6F2D523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70A003C4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A07E0C0" w14:textId="45BD75A8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B45D241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26092DBE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C65137E" w14:textId="492C9981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CA9B81E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0D455487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56F7D3E" w14:textId="37C87AFD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lastRenderedPageBreak/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1246BB9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46912E90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ADDC71D" w14:textId="4AB418B0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492C60FA" w14:textId="7777777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F4FF9" w:rsidRPr="002910E5" w14:paraId="0512146E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F797957" w14:textId="1829D4E0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230CC14" w14:textId="4B9DEDF7" w:rsidR="006F4FF9" w:rsidRPr="002910E5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76107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30230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6F4FF9" w:rsidRPr="002910E5" w14:paraId="3F24F77A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94EF1E4" w14:textId="0836E9E7" w:rsidR="006F4FF9" w:rsidRPr="00F21F74" w:rsidRDefault="006F4FF9" w:rsidP="006F4FF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4A2A873" w14:textId="77777777" w:rsidR="006F4FF9" w:rsidRDefault="006F4FF9" w:rsidP="006F4FF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</w:tbl>
          <w:p w14:paraId="749BA5A1" w14:textId="78BFEE7E" w:rsidR="00AB5BD3" w:rsidRDefault="00AB5BD3" w:rsidP="00AB5BD3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  <w:tr w:rsidR="002D5C21" w14:paraId="195BD338" w14:textId="77777777" w:rsidTr="00E366C4">
        <w:tc>
          <w:tcPr>
            <w:tcW w:w="9639" w:type="dxa"/>
            <w:gridSpan w:val="7"/>
          </w:tcPr>
          <w:p w14:paraId="71064A43" w14:textId="77777777" w:rsidR="002D5C21" w:rsidRDefault="002D5C21" w:rsidP="00AB5BD3">
            <w:pPr>
              <w:spacing w:line="276" w:lineRule="auto"/>
              <w:rPr>
                <w:rFonts w:ascii="Cambria" w:hAnsi="Cambria"/>
                <w:b/>
                <w:bCs/>
                <w:lang w:eastAsia="nb-NO"/>
              </w:rPr>
            </w:pPr>
          </w:p>
        </w:tc>
      </w:tr>
      <w:tr w:rsidR="00E366C4" w14:paraId="3D810256" w14:textId="77777777" w:rsidTr="00E366C4">
        <w:tc>
          <w:tcPr>
            <w:tcW w:w="9639" w:type="dxa"/>
            <w:gridSpan w:val="7"/>
          </w:tcPr>
          <w:p w14:paraId="4C56EAF8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  <w:tr w:rsidR="000B022E" w:rsidRPr="00E366C4" w14:paraId="62CAC871" w14:textId="77777777" w:rsidTr="00E366C4">
        <w:tc>
          <w:tcPr>
            <w:tcW w:w="9639" w:type="dxa"/>
            <w:gridSpan w:val="7"/>
          </w:tcPr>
          <w:p w14:paraId="053C2F63" w14:textId="77777777" w:rsidR="000B022E" w:rsidRDefault="000B022E" w:rsidP="00AB5BD3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E366C4">
              <w:rPr>
                <w:rFonts w:ascii="Cambria" w:hAnsi="Cambria"/>
                <w:b/>
                <w:bCs/>
              </w:rPr>
              <w:t xml:space="preserve">Vedlegg som skal legges ved (sett kryss for å bekrefte): </w:t>
            </w:r>
          </w:p>
          <w:p w14:paraId="28CF910C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C6B86EA" w14:textId="51E904F2" w:rsidR="00E366C4" w:rsidRDefault="006F4FF9" w:rsidP="00E366C4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Cs/>
                  <w:spacing w:val="-2"/>
                  <w:lang w:val="nn-NO"/>
                </w:rPr>
                <w:id w:val="10067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DD">
                  <w:rPr>
                    <w:rFonts w:ascii="MS Gothic" w:eastAsia="MS Gothic" w:hAnsi="MS Gothic" w:hint="eastAsia"/>
                    <w:bCs/>
                    <w:spacing w:val="-2"/>
                    <w:lang w:val="nn-NO"/>
                  </w:rPr>
                  <w:t>☐</w:t>
                </w:r>
              </w:sdtContent>
            </w:sdt>
            <w:r w:rsidR="00E366C4" w:rsidRPr="002910E5">
              <w:rPr>
                <w:rFonts w:ascii="Cambria" w:hAnsi="Cambria"/>
                <w:bCs/>
                <w:spacing w:val="-2"/>
                <w:lang w:val="nn-NO"/>
              </w:rPr>
              <w:t xml:space="preserve"> </w:t>
            </w:r>
            <w:r w:rsidR="00E366C4" w:rsidRPr="002910E5">
              <w:rPr>
                <w:rFonts w:ascii="Cambria" w:hAnsi="Cambria"/>
                <w:bCs/>
                <w:spacing w:val="-2"/>
                <w:lang w:val="nn-NO"/>
              </w:rPr>
              <w:tab/>
            </w:r>
            <w:r w:rsidR="00E366C4" w:rsidRPr="00E366C4">
              <w:rPr>
                <w:rFonts w:ascii="Cambria" w:hAnsi="Cambria"/>
              </w:rPr>
              <w:t xml:space="preserve">CV </w:t>
            </w:r>
            <w:r w:rsidR="003C7A3B">
              <w:rPr>
                <w:rFonts w:ascii="Cambria" w:hAnsi="Cambria"/>
              </w:rPr>
              <w:t xml:space="preserve">med publikasjonsliste </w:t>
            </w:r>
            <w:r w:rsidR="00E366C4" w:rsidRPr="00E366C4">
              <w:rPr>
                <w:rFonts w:ascii="Cambria" w:hAnsi="Cambria"/>
              </w:rPr>
              <w:t>for førsteopponent</w:t>
            </w:r>
          </w:p>
          <w:p w14:paraId="2423B399" w14:textId="11D7E424" w:rsidR="00E366C4" w:rsidRDefault="006F4FF9" w:rsidP="00E366C4">
            <w:pPr>
              <w:spacing w:before="120"/>
              <w:rPr>
                <w:rFonts w:ascii="Cambria" w:hAnsi="Cambria"/>
                <w:b/>
                <w:bCs/>
              </w:rPr>
            </w:pPr>
            <w:sdt>
              <w:sdtPr>
                <w:rPr>
                  <w:rFonts w:ascii="Cambria" w:hAnsi="Cambria"/>
                  <w:bCs/>
                  <w:spacing w:val="-2"/>
                </w:rPr>
                <w:id w:val="-1850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C4" w:rsidRPr="002910E5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  <w:r w:rsidR="00E366C4" w:rsidRPr="002910E5">
              <w:rPr>
                <w:rFonts w:ascii="Cambria" w:hAnsi="Cambria"/>
                <w:bCs/>
                <w:spacing w:val="-2"/>
              </w:rPr>
              <w:t xml:space="preserve"> </w:t>
            </w:r>
            <w:r w:rsidR="00E366C4" w:rsidRPr="002910E5">
              <w:rPr>
                <w:rFonts w:ascii="Cambria" w:hAnsi="Cambria"/>
                <w:bCs/>
                <w:spacing w:val="-2"/>
              </w:rPr>
              <w:tab/>
            </w:r>
            <w:r w:rsidR="00E366C4" w:rsidRPr="00E366C4">
              <w:rPr>
                <w:rFonts w:ascii="Cambria" w:hAnsi="Cambria"/>
              </w:rPr>
              <w:t xml:space="preserve">CV </w:t>
            </w:r>
            <w:r w:rsidR="003C7A3B">
              <w:rPr>
                <w:rFonts w:ascii="Cambria" w:hAnsi="Cambria"/>
              </w:rPr>
              <w:t>med publikasjonsliste</w:t>
            </w:r>
            <w:r w:rsidR="003C7A3B" w:rsidRPr="00E366C4">
              <w:rPr>
                <w:rFonts w:ascii="Cambria" w:hAnsi="Cambria"/>
              </w:rPr>
              <w:t xml:space="preserve"> </w:t>
            </w:r>
            <w:r w:rsidR="00E366C4" w:rsidRPr="00E366C4">
              <w:rPr>
                <w:rFonts w:ascii="Cambria" w:hAnsi="Cambria"/>
              </w:rPr>
              <w:t xml:space="preserve">for </w:t>
            </w:r>
            <w:r w:rsidR="00E366C4">
              <w:rPr>
                <w:rFonts w:ascii="Cambria" w:hAnsi="Cambria"/>
              </w:rPr>
              <w:t>andre</w:t>
            </w:r>
            <w:r w:rsidR="00E366C4" w:rsidRPr="00E366C4">
              <w:rPr>
                <w:rFonts w:ascii="Cambria" w:hAnsi="Cambria"/>
              </w:rPr>
              <w:t>opponent</w:t>
            </w:r>
          </w:p>
          <w:p w14:paraId="11902AE8" w14:textId="3DFC5333" w:rsidR="00E366C4" w:rsidRP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</w:tbl>
    <w:p w14:paraId="25423CE2" w14:textId="77777777" w:rsidR="00E366C4" w:rsidRPr="002910E5" w:rsidRDefault="00E366C4" w:rsidP="00E366C4">
      <w:pPr>
        <w:spacing w:before="120" w:after="0"/>
        <w:rPr>
          <w:rFonts w:ascii="Cambria" w:hAnsi="Cambria"/>
          <w:b/>
          <w:bCs/>
        </w:rPr>
      </w:pPr>
      <w:bookmarkStart w:id="2" w:name="_Hlk65589180"/>
      <w:bookmarkStart w:id="3" w:name="_Hlk65589367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5D72A7" w:rsidRPr="002910E5" w14:paraId="1D5633EB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9267CD2" w14:textId="77777777" w:rsidR="005D72A7" w:rsidRPr="002910E5" w:rsidRDefault="005D72A7" w:rsidP="00985AE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bookmarkStart w:id="4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E28C690" w14:textId="0F2255A7" w:rsidR="005D72A7" w:rsidRPr="002910E5" w:rsidRDefault="005D72A7" w:rsidP="00962E8C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5D72A7" w:rsidRPr="002910E5" w14:paraId="2BE57663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F127B4B" w14:textId="58F43907" w:rsidR="005D72A7" w:rsidRPr="002910E5" w:rsidRDefault="005D72A7" w:rsidP="005D72A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Hovedveileder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DEC437A" w14:textId="7B18DFFF" w:rsidR="005D72A7" w:rsidRPr="002910E5" w:rsidRDefault="005D72A7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5D72A7" w:rsidRPr="002910E5" w14:paraId="03354F99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DCE19E0" w14:textId="433F73A7" w:rsidR="005D72A7" w:rsidRDefault="005D72A7" w:rsidP="005D72A7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F66D1E23054D4443859302E01056281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4750D62D" w14:textId="6AB594B0" w:rsidR="005D72A7" w:rsidRDefault="005D72A7" w:rsidP="005D72A7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5D72A7" w:rsidRPr="002910E5" w14:paraId="0067E465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EB56BB6" w14:textId="24B94877" w:rsidR="005D72A7" w:rsidRDefault="005D72A7" w:rsidP="005D72A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E619396" w14:textId="182B91C0" w:rsidR="005D72A7" w:rsidRDefault="001B2EC6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>H</w:t>
            </w:r>
            <w:r w:rsidR="005D72A7">
              <w:rPr>
                <w:rFonts w:ascii="Cambria" w:hAnsi="Cambria"/>
                <w:i/>
                <w:iCs/>
              </w:rPr>
              <w:t>ovedveileder</w:t>
            </w:r>
            <w:r w:rsidR="00EA7BEA">
              <w:rPr>
                <w:rFonts w:ascii="Cambria" w:hAnsi="Cambria"/>
                <w:i/>
                <w:iCs/>
              </w:rPr>
              <w:t>s</w:t>
            </w:r>
            <w:r w:rsidR="005D72A7">
              <w:rPr>
                <w:rFonts w:ascii="Cambria" w:hAnsi="Cambria"/>
                <w:i/>
                <w:iCs/>
              </w:rPr>
              <w:t xml:space="preserve"> innsending per e-post til fakultetet</w:t>
            </w:r>
            <w:r w:rsidR="00851BE0">
              <w:rPr>
                <w:rFonts w:ascii="Cambria" w:hAnsi="Cambria"/>
                <w:i/>
                <w:iCs/>
              </w:rPr>
              <w:t xml:space="preserve"> </w:t>
            </w:r>
            <w:r w:rsidR="00EA7BEA">
              <w:rPr>
                <w:rFonts w:ascii="Cambria" w:hAnsi="Cambria"/>
                <w:i/>
                <w:iCs/>
              </w:rPr>
              <w:t>erstatter</w:t>
            </w:r>
            <w:r w:rsidR="005D72A7" w:rsidRPr="00962E8C">
              <w:rPr>
                <w:rFonts w:ascii="Cambria" w:hAnsi="Cambria"/>
                <w:i/>
                <w:iCs/>
              </w:rPr>
              <w:t xml:space="preserve"> håndskreve</w:t>
            </w:r>
            <w:r w:rsidR="005D72A7">
              <w:rPr>
                <w:rFonts w:ascii="Cambria" w:hAnsi="Cambria"/>
                <w:i/>
                <w:iCs/>
              </w:rPr>
              <w:t>n</w:t>
            </w:r>
            <w:r w:rsidR="005D72A7" w:rsidRPr="00962E8C">
              <w:rPr>
                <w:rFonts w:ascii="Cambria" w:hAnsi="Cambria"/>
                <w:i/>
                <w:iCs/>
              </w:rPr>
              <w:t xml:space="preserve"> signatur.</w:t>
            </w:r>
          </w:p>
        </w:tc>
      </w:tr>
      <w:bookmarkEnd w:id="4"/>
    </w:tbl>
    <w:p w14:paraId="1CFB905B" w14:textId="77777777" w:rsidR="00E366C4" w:rsidRPr="002910E5" w:rsidRDefault="00E366C4" w:rsidP="00E366C4">
      <w:pPr>
        <w:rPr>
          <w:rFonts w:ascii="Cambria" w:hAnsi="Cambria"/>
          <w:b/>
          <w:bCs/>
        </w:rPr>
      </w:pPr>
    </w:p>
    <w:bookmarkEnd w:id="2"/>
    <w:p w14:paraId="2B7F493C" w14:textId="46B4DDDA" w:rsidR="00E366C4" w:rsidRPr="002910E5" w:rsidRDefault="00E366C4" w:rsidP="005808A9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b/>
        </w:rPr>
        <w:br/>
      </w:r>
      <w:bookmarkStart w:id="5" w:name="_Hlk65589297"/>
      <w:r w:rsidRPr="002910E5">
        <w:rPr>
          <w:rFonts w:ascii="Cambria" w:hAnsi="Cambria"/>
          <w:b/>
        </w:rPr>
        <w:t>FAKULTETETS GODKJENNING</w:t>
      </w:r>
      <w:r w:rsidR="005808A9">
        <w:rPr>
          <w:rFonts w:ascii="Cambria" w:hAnsi="Cambria"/>
          <w:b/>
        </w:rPr>
        <w:t>:</w:t>
      </w:r>
    </w:p>
    <w:p w14:paraId="4D293DEA" w14:textId="77777777" w:rsidR="00E366C4" w:rsidRPr="002910E5" w:rsidRDefault="00E366C4" w:rsidP="005808A9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bookmarkEnd w:id="3"/>
    <w:bookmarkEnd w:id="5"/>
    <w:p w14:paraId="42391FE9" w14:textId="77777777" w:rsidR="00E366C4" w:rsidRPr="002910E5" w:rsidRDefault="00E366C4" w:rsidP="00E366C4">
      <w:pPr>
        <w:spacing w:after="0" w:line="240" w:lineRule="auto"/>
        <w:rPr>
          <w:rFonts w:ascii="Cambria" w:hAnsi="Cambria"/>
          <w:b/>
        </w:rPr>
      </w:pPr>
    </w:p>
    <w:p w14:paraId="248A08AF" w14:textId="77777777" w:rsidR="00E366C4" w:rsidRPr="002910E5" w:rsidRDefault="00E366C4" w:rsidP="00E366C4">
      <w:pPr>
        <w:spacing w:after="0" w:line="240" w:lineRule="auto"/>
        <w:rPr>
          <w:rFonts w:ascii="Cambria" w:hAnsi="Cambria"/>
          <w:b/>
        </w:rPr>
      </w:pPr>
    </w:p>
    <w:p w14:paraId="3B7056F2" w14:textId="77777777" w:rsidR="002D5C21" w:rsidRDefault="002D5C21" w:rsidP="00AB5BD3">
      <w:pPr>
        <w:spacing w:line="276" w:lineRule="auto"/>
      </w:pPr>
    </w:p>
    <w:sectPr w:rsidR="002D5C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576B" w14:textId="77777777" w:rsidR="000155F7" w:rsidRDefault="000155F7" w:rsidP="002D5C21">
      <w:pPr>
        <w:spacing w:after="0" w:line="240" w:lineRule="auto"/>
      </w:pPr>
      <w:r>
        <w:separator/>
      </w:r>
    </w:p>
  </w:endnote>
  <w:endnote w:type="continuationSeparator" w:id="0">
    <w:p w14:paraId="1719724F" w14:textId="77777777" w:rsidR="000155F7" w:rsidRDefault="000155F7" w:rsidP="002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047975"/>
      <w:docPartObj>
        <w:docPartGallery w:val="Page Numbers (Bottom of Page)"/>
        <w:docPartUnique/>
      </w:docPartObj>
    </w:sdtPr>
    <w:sdtEndPr/>
    <w:sdtContent>
      <w:p w14:paraId="032B46A8" w14:textId="3E6EFE0F" w:rsidR="00E366C4" w:rsidRDefault="00E366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FECC3" w14:textId="77777777" w:rsidR="00E366C4" w:rsidRDefault="00E3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AD46" w14:textId="77777777" w:rsidR="000155F7" w:rsidRDefault="000155F7" w:rsidP="002D5C21">
      <w:pPr>
        <w:spacing w:after="0" w:line="240" w:lineRule="auto"/>
      </w:pPr>
      <w:r>
        <w:separator/>
      </w:r>
    </w:p>
  </w:footnote>
  <w:footnote w:type="continuationSeparator" w:id="0">
    <w:p w14:paraId="7C15EB9E" w14:textId="77777777" w:rsidR="000155F7" w:rsidRDefault="000155F7" w:rsidP="002D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B3C3" w14:textId="0AFF6E4C" w:rsidR="00E366C4" w:rsidRPr="006F6AD5" w:rsidRDefault="00E366C4">
    <w:pPr>
      <w:pStyle w:val="Header"/>
      <w:rPr>
        <w:rFonts w:ascii="Cambria" w:hAnsi="Cambria"/>
        <w:i/>
        <w:iCs/>
        <w:sz w:val="20"/>
        <w:szCs w:val="20"/>
      </w:rPr>
    </w:pPr>
    <w:r w:rsidRPr="006F6AD5">
      <w:rPr>
        <w:rFonts w:ascii="Cambria" w:hAnsi="Cambria"/>
        <w:i/>
        <w:iCs/>
        <w:sz w:val="20"/>
        <w:szCs w:val="20"/>
      </w:rPr>
      <w:t>Versjon</w:t>
    </w:r>
    <w:r w:rsidR="006F6AD5" w:rsidRPr="006F6AD5">
      <w:rPr>
        <w:rFonts w:ascii="Cambria" w:hAnsi="Cambria"/>
        <w:i/>
        <w:iCs/>
        <w:sz w:val="20"/>
        <w:szCs w:val="20"/>
      </w:rPr>
      <w:t>sdato</w:t>
    </w:r>
    <w:r w:rsidRPr="006F6AD5">
      <w:rPr>
        <w:rFonts w:ascii="Cambria" w:hAnsi="Cambria"/>
        <w:i/>
        <w:iCs/>
        <w:sz w:val="20"/>
        <w:szCs w:val="20"/>
      </w:rPr>
      <w:t xml:space="preserve"> </w:t>
    </w:r>
    <w:r w:rsidR="00B00D53">
      <w:rPr>
        <w:rFonts w:ascii="Cambria" w:hAnsi="Cambria"/>
        <w:i/>
        <w:iCs/>
        <w:sz w:val="20"/>
        <w:szCs w:val="20"/>
      </w:rPr>
      <w:t>15</w:t>
    </w:r>
    <w:r w:rsidR="0021478D">
      <w:rPr>
        <w:rFonts w:ascii="Cambria" w:hAnsi="Cambria"/>
        <w:i/>
        <w:iCs/>
        <w:sz w:val="20"/>
        <w:szCs w:val="20"/>
      </w:rPr>
      <w:t xml:space="preserve"> </w:t>
    </w:r>
    <w:proofErr w:type="gramStart"/>
    <w:r w:rsidR="0021478D">
      <w:rPr>
        <w:rFonts w:ascii="Cambria" w:hAnsi="Cambria"/>
        <w:i/>
        <w:iCs/>
        <w:sz w:val="20"/>
        <w:szCs w:val="20"/>
      </w:rPr>
      <w:t xml:space="preserve">mars </w:t>
    </w:r>
    <w:r w:rsidRPr="006F6AD5">
      <w:rPr>
        <w:rFonts w:ascii="Cambria" w:hAnsi="Cambria"/>
        <w:i/>
        <w:iCs/>
        <w:sz w:val="20"/>
        <w:szCs w:val="20"/>
      </w:rPr>
      <w:t xml:space="preserve"> 2021</w:t>
    </w:r>
    <w:proofErr w:type="gramEnd"/>
  </w:p>
  <w:p w14:paraId="74CE0B18" w14:textId="77777777" w:rsidR="00E366C4" w:rsidRDefault="00E3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CA0"/>
    <w:multiLevelType w:val="hybridMultilevel"/>
    <w:tmpl w:val="A0043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1"/>
    <w:rsid w:val="000155F7"/>
    <w:rsid w:val="000B022E"/>
    <w:rsid w:val="001B2EC6"/>
    <w:rsid w:val="001D78F8"/>
    <w:rsid w:val="0021478D"/>
    <w:rsid w:val="002908DD"/>
    <w:rsid w:val="002973F1"/>
    <w:rsid w:val="002D5C21"/>
    <w:rsid w:val="00372356"/>
    <w:rsid w:val="003C7A3B"/>
    <w:rsid w:val="003E3D7E"/>
    <w:rsid w:val="004C636A"/>
    <w:rsid w:val="005808A9"/>
    <w:rsid w:val="005D72A7"/>
    <w:rsid w:val="006F4FF9"/>
    <w:rsid w:val="006F6AD5"/>
    <w:rsid w:val="00781E5D"/>
    <w:rsid w:val="007963EB"/>
    <w:rsid w:val="00826521"/>
    <w:rsid w:val="00851BE0"/>
    <w:rsid w:val="00962E8C"/>
    <w:rsid w:val="009F2A37"/>
    <w:rsid w:val="00AB5BD3"/>
    <w:rsid w:val="00B00D53"/>
    <w:rsid w:val="00C94946"/>
    <w:rsid w:val="00E366C4"/>
    <w:rsid w:val="00E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AE18A"/>
  <w15:chartTrackingRefBased/>
  <w15:docId w15:val="{720C70BB-5CB1-4996-8A93-086CA39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21"/>
  </w:style>
  <w:style w:type="paragraph" w:styleId="Heading1">
    <w:name w:val="heading 1"/>
    <w:basedOn w:val="Normal"/>
    <w:next w:val="Normal"/>
    <w:link w:val="Heading1Char"/>
    <w:uiPriority w:val="9"/>
    <w:qFormat/>
    <w:rsid w:val="002D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022E"/>
    <w:rPr>
      <w:color w:val="808080"/>
    </w:rPr>
  </w:style>
  <w:style w:type="character" w:customStyle="1" w:styleId="BrdtekstNMBU-skjema">
    <w:name w:val="Brødtekst NMBU-skjema"/>
    <w:uiPriority w:val="1"/>
    <w:qFormat/>
    <w:rsid w:val="000B022E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0B022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E3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C4"/>
  </w:style>
  <w:style w:type="paragraph" w:styleId="Footer">
    <w:name w:val="footer"/>
    <w:basedOn w:val="Normal"/>
    <w:link w:val="FooterChar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C4"/>
  </w:style>
  <w:style w:type="paragraph" w:styleId="BalloonText">
    <w:name w:val="Balloon Text"/>
    <w:basedOn w:val="Normal"/>
    <w:link w:val="BalloonTextChar"/>
    <w:uiPriority w:val="99"/>
    <w:semiHidden/>
    <w:unhideWhenUsed/>
    <w:rsid w:val="0096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orskning/forskerutdanning/kontaktpersoner_ph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EC5340414A41FEA9FD440709C1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8ED2-7B47-4F11-8E32-D366B3B93FE4}"/>
      </w:docPartPr>
      <w:docPartBody>
        <w:p w:rsidR="00AB4D64" w:rsidRDefault="00ED42F2" w:rsidP="00ED42F2">
          <w:pPr>
            <w:pStyle w:val="97EC5340414A41FEA9FD440709C16566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38C93659D9824FB995D0B5E1CB31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ED4F-2D9B-46AD-839E-D08EC0247A61}"/>
      </w:docPartPr>
      <w:docPartBody>
        <w:p w:rsidR="00AB4D64" w:rsidRDefault="00ED42F2" w:rsidP="00ED42F2">
          <w:pPr>
            <w:pStyle w:val="38C93659D9824FB995D0B5E1CB3156B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A3332E688ECA4F6F90BA4D86E053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BC32-391A-4CE8-A538-208A115E7A69}"/>
      </w:docPartPr>
      <w:docPartBody>
        <w:p w:rsidR="00AB4D64" w:rsidRDefault="00ED42F2" w:rsidP="00ED42F2">
          <w:pPr>
            <w:pStyle w:val="A3332E688ECA4F6F90BA4D86E053131D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66D1E23054D4443859302E0105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634A-5138-4821-BDDE-65FB2FF745C7}"/>
      </w:docPartPr>
      <w:docPartBody>
        <w:p w:rsidR="00627C3F" w:rsidRDefault="004C4A84" w:rsidP="004C4A84">
          <w:pPr>
            <w:pStyle w:val="F66D1E23054D4443859302E01056281B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2"/>
    <w:rsid w:val="0042115E"/>
    <w:rsid w:val="004C4A84"/>
    <w:rsid w:val="00627C3F"/>
    <w:rsid w:val="008E4620"/>
    <w:rsid w:val="00AB4D64"/>
    <w:rsid w:val="00ED42F2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A84"/>
    <w:rPr>
      <w:color w:val="808080"/>
    </w:rPr>
  </w:style>
  <w:style w:type="paragraph" w:customStyle="1" w:styleId="97EC5340414A41FEA9FD440709C16566">
    <w:name w:val="97EC5340414A41FEA9FD440709C16566"/>
    <w:rsid w:val="00ED42F2"/>
  </w:style>
  <w:style w:type="paragraph" w:customStyle="1" w:styleId="38C93659D9824FB995D0B5E1CB3156B2">
    <w:name w:val="38C93659D9824FB995D0B5E1CB3156B2"/>
    <w:rsid w:val="00ED42F2"/>
  </w:style>
  <w:style w:type="paragraph" w:customStyle="1" w:styleId="81FDAFD7C4C346679206BC2795DB5B4A">
    <w:name w:val="81FDAFD7C4C346679206BC2795DB5B4A"/>
    <w:rsid w:val="00ED42F2"/>
  </w:style>
  <w:style w:type="paragraph" w:customStyle="1" w:styleId="4FFF72F85882481E97F996BBD49E3BF4">
    <w:name w:val="4FFF72F85882481E97F996BBD49E3BF4"/>
    <w:rsid w:val="00ED42F2"/>
  </w:style>
  <w:style w:type="paragraph" w:customStyle="1" w:styleId="A3332E688ECA4F6F90BA4D86E053131D">
    <w:name w:val="A3332E688ECA4F6F90BA4D86E053131D"/>
    <w:rsid w:val="00ED42F2"/>
  </w:style>
  <w:style w:type="paragraph" w:customStyle="1" w:styleId="B3FD5EAA37FB4FAC93ECDBCE666225E3">
    <w:name w:val="B3FD5EAA37FB4FAC93ECDBCE666225E3"/>
    <w:rsid w:val="00ED42F2"/>
  </w:style>
  <w:style w:type="paragraph" w:customStyle="1" w:styleId="FF3A8557B7584569AF63E0FC7549C79F">
    <w:name w:val="FF3A8557B7584569AF63E0FC7549C79F"/>
    <w:rsid w:val="00ED42F2"/>
  </w:style>
  <w:style w:type="paragraph" w:customStyle="1" w:styleId="F10B5C974D734C9C8A9F4A76C5548EDF">
    <w:name w:val="F10B5C974D734C9C8A9F4A76C5548EDF"/>
    <w:rsid w:val="00ED42F2"/>
  </w:style>
  <w:style w:type="paragraph" w:customStyle="1" w:styleId="3DCE74FA650B4517987CFC9A223BB055">
    <w:name w:val="3DCE74FA650B4517987CFC9A223BB055"/>
    <w:rsid w:val="00ED42F2"/>
  </w:style>
  <w:style w:type="paragraph" w:customStyle="1" w:styleId="0F60B21860C34698889E37980F20ADA4">
    <w:name w:val="0F60B21860C34698889E37980F20ADA4"/>
    <w:rsid w:val="00ED42F2"/>
  </w:style>
  <w:style w:type="paragraph" w:customStyle="1" w:styleId="296ADA9704C642A297E82FFA8A3BC419">
    <w:name w:val="296ADA9704C642A297E82FFA8A3BC419"/>
    <w:rsid w:val="00ED42F2"/>
  </w:style>
  <w:style w:type="paragraph" w:customStyle="1" w:styleId="36160529F9F445978124F8381A9A569F">
    <w:name w:val="36160529F9F445978124F8381A9A569F"/>
    <w:rsid w:val="00ED42F2"/>
  </w:style>
  <w:style w:type="paragraph" w:customStyle="1" w:styleId="30D14F801909454DB5B4D8250BD584D7">
    <w:name w:val="30D14F801909454DB5B4D8250BD584D7"/>
    <w:rsid w:val="00ED42F2"/>
  </w:style>
  <w:style w:type="paragraph" w:customStyle="1" w:styleId="9DA93474852245DAA4B38AA3FB8A16D9">
    <w:name w:val="9DA93474852245DAA4B38AA3FB8A16D9"/>
    <w:rsid w:val="00ED42F2"/>
  </w:style>
  <w:style w:type="paragraph" w:customStyle="1" w:styleId="299745D4A14243FC90647AC828F5CF78">
    <w:name w:val="299745D4A14243FC90647AC828F5CF78"/>
    <w:rsid w:val="00ED42F2"/>
  </w:style>
  <w:style w:type="paragraph" w:customStyle="1" w:styleId="ADD2B70B17944EE581F74C0F51123E06">
    <w:name w:val="ADD2B70B17944EE581F74C0F51123E06"/>
    <w:rsid w:val="00ED42F2"/>
  </w:style>
  <w:style w:type="paragraph" w:customStyle="1" w:styleId="BF388289A3D54DDAA4381B479F8308FD">
    <w:name w:val="BF388289A3D54DDAA4381B479F8308FD"/>
    <w:rsid w:val="00ED42F2"/>
  </w:style>
  <w:style w:type="paragraph" w:customStyle="1" w:styleId="BA4C32811E3940C29AAF39CDE08025C8">
    <w:name w:val="BA4C32811E3940C29AAF39CDE08025C8"/>
    <w:rsid w:val="00ED42F2"/>
  </w:style>
  <w:style w:type="paragraph" w:customStyle="1" w:styleId="BC1D8F2AFEF54BE5BE8AE4FF5FCF12B0">
    <w:name w:val="BC1D8F2AFEF54BE5BE8AE4FF5FCF12B0"/>
    <w:rsid w:val="00ED42F2"/>
  </w:style>
  <w:style w:type="paragraph" w:customStyle="1" w:styleId="28D00CC81C21480080C4CE569338616F">
    <w:name w:val="28D00CC81C21480080C4CE569338616F"/>
    <w:rsid w:val="004C4A84"/>
  </w:style>
  <w:style w:type="paragraph" w:customStyle="1" w:styleId="B679B2885ABB4356A8304EB856A1E732">
    <w:name w:val="B679B2885ABB4356A8304EB856A1E732"/>
    <w:rsid w:val="004C4A84"/>
  </w:style>
  <w:style w:type="paragraph" w:customStyle="1" w:styleId="F66D1E23054D4443859302E01056281B">
    <w:name w:val="F66D1E23054D4443859302E01056281B"/>
    <w:rsid w:val="004C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Line Oksnes</cp:lastModifiedBy>
  <cp:revision>3</cp:revision>
  <dcterms:created xsi:type="dcterms:W3CDTF">2021-03-15T12:16:00Z</dcterms:created>
  <dcterms:modified xsi:type="dcterms:W3CDTF">2021-04-06T08:15:00Z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2021-03-15T09:39:57Z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d9b22f42-2756-4e48-9d9e-21094122dadb</vt:lpwstr>
  </property>
  <property fmtid="{D5CDD505-2E9C-101B-9397-08002B2CF9AE}" pid="8" name="MSIP_Label_d0484126-3486-41a9-802e-7f1e2277276c_ContentBits">
    <vt:lpwstr>0</vt:lpwstr>
  </property>
</Properties>
</file>